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F5A4" w14:textId="116C1655" w:rsidR="00FF3BE7" w:rsidRDefault="00180448" w:rsidP="003D1301">
      <w:pPr>
        <w:snapToGrid w:val="0"/>
        <w:spacing w:line="360" w:lineRule="auto"/>
        <w:jc w:val="center"/>
        <w:rPr>
          <w:rFonts w:ascii="DFKai-SB" w:eastAsia="DFKai-SB" w:hAnsi="DFKai-SB"/>
        </w:rPr>
      </w:pPr>
      <w:bookmarkStart w:id="0" w:name="_GoBack"/>
      <w:bookmarkEnd w:id="0"/>
      <w:r>
        <w:rPr>
          <w:rFonts w:ascii="DFKai-SB" w:eastAsia="DFKai-SB" w:hAnsi="DFKai-SB" w:hint="eastAsia"/>
        </w:rPr>
        <w:t xml:space="preserve">STEM </w:t>
      </w:r>
      <w:r w:rsidR="003D1301">
        <w:rPr>
          <w:rFonts w:ascii="DFKai-SB" w:eastAsia="DFKai-SB" w:hAnsi="DFKai-SB" w:hint="eastAsia"/>
        </w:rPr>
        <w:t>四年級學習內容(一</w:t>
      </w:r>
      <w:r w:rsidR="003D1301">
        <w:rPr>
          <w:rFonts w:ascii="DFKai-SB" w:eastAsia="DFKai-SB" w:hAnsi="DFKai-SB"/>
        </w:rPr>
        <w:t>)</w:t>
      </w:r>
    </w:p>
    <w:p w14:paraId="5D79F6E1" w14:textId="3E12D12A" w:rsidR="00E6724E" w:rsidRPr="00770723" w:rsidRDefault="00E6724E" w:rsidP="0011004B">
      <w:pPr>
        <w:pStyle w:val="ListParagraph"/>
        <w:numPr>
          <w:ilvl w:val="0"/>
          <w:numId w:val="1"/>
        </w:numPr>
        <w:snapToGrid w:val="0"/>
        <w:spacing w:line="300" w:lineRule="auto"/>
        <w:ind w:leftChars="0"/>
        <w:rPr>
          <w:rFonts w:ascii="DFKai-SB" w:eastAsia="DFKai-SB" w:hAnsi="DFKai-SB"/>
          <w:color w:val="000000" w:themeColor="text1"/>
        </w:rPr>
      </w:pPr>
      <w:r w:rsidRPr="00E6724E">
        <w:rPr>
          <w:rFonts w:ascii="DFKai-SB" w:eastAsia="DFKai-SB" w:hAnsi="DFKai-SB" w:hint="eastAsia"/>
        </w:rPr>
        <w:t>主題：</w:t>
      </w:r>
      <w:r w:rsidR="00AA4DFE" w:rsidRPr="00AA4DFE">
        <w:rPr>
          <w:rFonts w:ascii="DFKai-SB" w:eastAsia="DFKai-SB" w:hAnsi="DFKai-SB" w:hint="eastAsia"/>
        </w:rPr>
        <w:t>迷你吸塵機</w:t>
      </w:r>
    </w:p>
    <w:p w14:paraId="2B00F93F" w14:textId="77777777" w:rsidR="003B25EA" w:rsidRDefault="00993E3A" w:rsidP="0011004B">
      <w:pPr>
        <w:pStyle w:val="ListParagraph"/>
        <w:numPr>
          <w:ilvl w:val="0"/>
          <w:numId w:val="1"/>
        </w:numPr>
        <w:snapToGrid w:val="0"/>
        <w:spacing w:line="300" w:lineRule="auto"/>
        <w:ind w:leftChars="0"/>
        <w:rPr>
          <w:rFonts w:ascii="DFKai-SB" w:eastAsia="DFKai-SB" w:hAnsi="DFKai-SB"/>
          <w:color w:val="000000" w:themeColor="text1"/>
        </w:rPr>
      </w:pPr>
      <w:r w:rsidRPr="00770723">
        <w:rPr>
          <w:rFonts w:ascii="DFKai-SB" w:eastAsia="DFKai-SB" w:hAnsi="DFKai-SB" w:hint="eastAsia"/>
          <w:color w:val="000000" w:themeColor="text1"/>
        </w:rPr>
        <w:t xml:space="preserve">學生已有知識 </w:t>
      </w:r>
    </w:p>
    <w:p w14:paraId="5F66A1C1" w14:textId="28BE7E57" w:rsidR="003B25EA" w:rsidRPr="003B25EA" w:rsidRDefault="0014674D" w:rsidP="0011004B">
      <w:pPr>
        <w:pStyle w:val="ListParagraph"/>
        <w:numPr>
          <w:ilvl w:val="0"/>
          <w:numId w:val="2"/>
        </w:numPr>
        <w:snapToGrid w:val="0"/>
        <w:spacing w:line="276" w:lineRule="auto"/>
        <w:ind w:leftChars="0"/>
        <w:rPr>
          <w:rFonts w:ascii="DFKai-SB" w:eastAsia="DFKai-SB" w:hAnsi="DFKai-SB"/>
          <w:szCs w:val="24"/>
        </w:rPr>
      </w:pPr>
      <w:r w:rsidRPr="0014674D">
        <w:rPr>
          <w:rFonts w:ascii="DFKai-SB" w:eastAsia="DFKai-SB" w:hAnsi="DFKai-SB" w:hint="eastAsia"/>
          <w:szCs w:val="24"/>
        </w:rPr>
        <w:t>電的效應（電可以產生動力）</w:t>
      </w:r>
    </w:p>
    <w:p w14:paraId="7F5847F8" w14:textId="3B0B78BA" w:rsidR="003B25EA" w:rsidRPr="003B25EA" w:rsidRDefault="0014674D" w:rsidP="0011004B">
      <w:pPr>
        <w:pStyle w:val="ListParagraph"/>
        <w:numPr>
          <w:ilvl w:val="0"/>
          <w:numId w:val="2"/>
        </w:numPr>
        <w:snapToGrid w:val="0"/>
        <w:spacing w:line="276" w:lineRule="auto"/>
        <w:ind w:leftChars="0"/>
        <w:rPr>
          <w:rFonts w:ascii="DFKai-SB" w:eastAsia="DFKai-SB" w:hAnsi="DFKai-SB"/>
          <w:szCs w:val="24"/>
        </w:rPr>
      </w:pPr>
      <w:r w:rsidRPr="0014674D">
        <w:rPr>
          <w:rFonts w:ascii="DFKai-SB" w:eastAsia="DFKai-SB" w:hAnsi="DFKai-SB" w:hint="eastAsia"/>
          <w:szCs w:val="24"/>
        </w:rPr>
        <w:t>空氣的特性</w:t>
      </w:r>
    </w:p>
    <w:p w14:paraId="434D07E6" w14:textId="5E8C7F73" w:rsidR="00FF3BE7" w:rsidRPr="00B93F93" w:rsidRDefault="0014674D" w:rsidP="00B93F93">
      <w:pPr>
        <w:pStyle w:val="ListParagraph"/>
        <w:numPr>
          <w:ilvl w:val="0"/>
          <w:numId w:val="2"/>
        </w:numPr>
        <w:snapToGrid w:val="0"/>
        <w:spacing w:line="276" w:lineRule="auto"/>
        <w:ind w:leftChars="0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如何接駁閉合電路</w:t>
      </w:r>
    </w:p>
    <w:p w14:paraId="7D34CB62" w14:textId="11B89602" w:rsidR="00E6724E" w:rsidRPr="00B93F93" w:rsidRDefault="00E6724E" w:rsidP="00B93F93">
      <w:pPr>
        <w:pStyle w:val="ListParagraph"/>
        <w:numPr>
          <w:ilvl w:val="0"/>
          <w:numId w:val="1"/>
        </w:numPr>
        <w:snapToGrid w:val="0"/>
        <w:spacing w:line="276" w:lineRule="auto"/>
        <w:ind w:leftChars="0"/>
        <w:rPr>
          <w:rFonts w:ascii="DFKai-SB" w:eastAsia="DFKai-SB" w:hAnsi="DFKai-SB"/>
          <w:szCs w:val="24"/>
        </w:rPr>
      </w:pPr>
      <w:r w:rsidRPr="00B93F93">
        <w:rPr>
          <w:rFonts w:ascii="DFKai-SB" w:eastAsia="DFKai-SB" w:hAnsi="DFKai-SB" w:hint="eastAsia"/>
          <w:szCs w:val="24"/>
        </w:rPr>
        <w:t>目標：</w:t>
      </w:r>
    </w:p>
    <w:p w14:paraId="649A6243" w14:textId="0992D2D3" w:rsidR="00B93F93" w:rsidRPr="00B93F93" w:rsidRDefault="00B93F93" w:rsidP="00B93F93">
      <w:pPr>
        <w:snapToGrid w:val="0"/>
        <w:spacing w:line="276" w:lineRule="auto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學生能透過課堂，</w:t>
      </w:r>
    </w:p>
    <w:p w14:paraId="18A2005C" w14:textId="60AEAC3C" w:rsidR="00B93F93" w:rsidRPr="00B93F93" w:rsidRDefault="00FD6383" w:rsidP="00B93F93">
      <w:pPr>
        <w:pStyle w:val="ListParagraph"/>
        <w:numPr>
          <w:ilvl w:val="0"/>
          <w:numId w:val="12"/>
        </w:numPr>
        <w:snapToGrid w:val="0"/>
        <w:spacing w:line="276" w:lineRule="auto"/>
        <w:ind w:leftChars="0"/>
        <w:rPr>
          <w:rFonts w:ascii="DFKai-SB" w:eastAsia="DFKai-SB" w:hAnsi="DFKai-SB"/>
          <w:szCs w:val="24"/>
        </w:rPr>
      </w:pPr>
      <w:r w:rsidRPr="00B93F93">
        <w:rPr>
          <w:rFonts w:ascii="DFKai-SB" w:eastAsia="DFKai-SB" w:hAnsi="DFKai-SB"/>
          <w:szCs w:val="24"/>
        </w:rPr>
        <w:t>利用</w:t>
      </w:r>
      <w:r w:rsidR="00683D6B" w:rsidRPr="00B93F93">
        <w:rPr>
          <w:rFonts w:ascii="DFKai-SB" w:eastAsia="DFKai-SB" w:hAnsi="DFKai-SB" w:hint="eastAsia"/>
          <w:szCs w:val="24"/>
        </w:rPr>
        <w:t>環保</w:t>
      </w:r>
      <w:r w:rsidRPr="00B93F93">
        <w:rPr>
          <w:rFonts w:ascii="DFKai-SB" w:eastAsia="DFKai-SB" w:hAnsi="DFKai-SB" w:hint="eastAsia"/>
          <w:szCs w:val="24"/>
        </w:rPr>
        <w:t>物品及</w:t>
      </w:r>
      <w:r w:rsidRPr="00B93F93">
        <w:rPr>
          <w:rFonts w:ascii="DFKai-SB" w:eastAsia="DFKai-SB" w:hAnsi="DFKai-SB"/>
          <w:szCs w:val="24"/>
        </w:rPr>
        <w:t>簡單的</w:t>
      </w:r>
      <w:r w:rsidRPr="00B93F93">
        <w:rPr>
          <w:rFonts w:ascii="DFKai-SB" w:eastAsia="DFKai-SB" w:hAnsi="DFKai-SB" w:hint="eastAsia"/>
          <w:szCs w:val="24"/>
        </w:rPr>
        <w:t>閉合電路元件</w:t>
      </w:r>
      <w:r w:rsidR="00683D6B" w:rsidRPr="00B93F93">
        <w:rPr>
          <w:rFonts w:ascii="DFKai-SB" w:eastAsia="DFKai-SB" w:hAnsi="DFKai-SB" w:hint="eastAsia"/>
          <w:szCs w:val="24"/>
        </w:rPr>
        <w:t>製作</w:t>
      </w:r>
      <w:r w:rsidR="00B93F93" w:rsidRPr="00B93F93">
        <w:rPr>
          <w:rFonts w:ascii="DFKai-SB" w:eastAsia="DFKai-SB" w:hAnsi="DFKai-SB" w:hint="eastAsia"/>
          <w:szCs w:val="24"/>
        </w:rPr>
        <w:t>迷你吸塵機。</w:t>
      </w:r>
    </w:p>
    <w:p w14:paraId="42E33458" w14:textId="25686A4B" w:rsidR="00B93F93" w:rsidRDefault="00B93F93" w:rsidP="00FF3BE7">
      <w:pPr>
        <w:pStyle w:val="ListParagraph"/>
        <w:numPr>
          <w:ilvl w:val="0"/>
          <w:numId w:val="12"/>
        </w:numPr>
        <w:snapToGrid w:val="0"/>
        <w:spacing w:line="276" w:lineRule="auto"/>
        <w:ind w:leftChars="0"/>
        <w:rPr>
          <w:rFonts w:ascii="DFKai-SB" w:eastAsia="DFKai-SB" w:hAnsi="DFKai-SB"/>
          <w:szCs w:val="24"/>
        </w:rPr>
      </w:pPr>
      <w:r w:rsidRPr="00B93F93">
        <w:rPr>
          <w:rFonts w:ascii="DFKai-SB" w:eastAsia="DFKai-SB" w:hAnsi="DFKai-SB"/>
          <w:szCs w:val="24"/>
        </w:rPr>
        <w:t>利用</w:t>
      </w:r>
      <w:bookmarkStart w:id="1" w:name="_Hlk64552390"/>
      <w:r w:rsidRPr="00B93F93">
        <w:rPr>
          <w:rFonts w:ascii="DFKai-SB" w:eastAsia="DFKai-SB" w:hAnsi="DFKai-SB" w:hint="eastAsia"/>
          <w:szCs w:val="24"/>
        </w:rPr>
        <w:t>迷你吸塵機</w:t>
      </w:r>
      <w:bookmarkEnd w:id="1"/>
      <w:r w:rsidR="00275395">
        <w:rPr>
          <w:rFonts w:ascii="DFKai-SB" w:eastAsia="DFKai-SB" w:hAnsi="DFKai-SB" w:hint="eastAsia"/>
          <w:szCs w:val="24"/>
        </w:rPr>
        <w:t>有效地清除桌上垃圾</w:t>
      </w:r>
      <w:r w:rsidR="00683D6B" w:rsidRPr="00B93F93">
        <w:rPr>
          <w:rFonts w:ascii="DFKai-SB" w:eastAsia="DFKai-SB" w:hAnsi="DFKai-SB" w:hint="eastAsia"/>
          <w:szCs w:val="24"/>
        </w:rPr>
        <w:t>。</w:t>
      </w:r>
    </w:p>
    <w:p w14:paraId="4AF74412" w14:textId="343FCAA3" w:rsidR="00FD6383" w:rsidRPr="00B93F93" w:rsidRDefault="00FD6383" w:rsidP="00FF3BE7">
      <w:pPr>
        <w:pStyle w:val="ListParagraph"/>
        <w:numPr>
          <w:ilvl w:val="0"/>
          <w:numId w:val="12"/>
        </w:numPr>
        <w:snapToGrid w:val="0"/>
        <w:spacing w:line="276" w:lineRule="auto"/>
        <w:ind w:leftChars="0"/>
        <w:rPr>
          <w:rFonts w:ascii="DFKai-SB" w:eastAsia="DFKai-SB" w:hAnsi="DFKai-SB"/>
          <w:szCs w:val="24"/>
        </w:rPr>
      </w:pPr>
      <w:r w:rsidRPr="00B93F93">
        <w:rPr>
          <w:rFonts w:ascii="DFKai-SB" w:eastAsia="DFKai-SB" w:hAnsi="DFKai-SB"/>
          <w:szCs w:val="24"/>
        </w:rPr>
        <w:t>能考慮影響</w:t>
      </w:r>
      <w:r w:rsidR="00683D6B" w:rsidRPr="00B93F93">
        <w:rPr>
          <w:rFonts w:ascii="DFKai-SB" w:eastAsia="DFKai-SB" w:hAnsi="DFKai-SB" w:hint="eastAsia"/>
          <w:szCs w:val="24"/>
        </w:rPr>
        <w:t>吸塵機</w:t>
      </w:r>
      <w:r w:rsidRPr="00B93F93">
        <w:rPr>
          <w:rFonts w:ascii="DFKai-SB" w:eastAsia="DFKai-SB" w:hAnsi="DFKai-SB" w:hint="eastAsia"/>
          <w:szCs w:val="24"/>
        </w:rPr>
        <w:t>設</w:t>
      </w:r>
      <w:r w:rsidR="00275395">
        <w:rPr>
          <w:rFonts w:ascii="DFKai-SB" w:eastAsia="DFKai-SB" w:hAnsi="DFKai-SB" w:hint="eastAsia"/>
          <w:szCs w:val="24"/>
        </w:rPr>
        <w:t>置</w:t>
      </w:r>
      <w:r w:rsidRPr="00B93F93">
        <w:rPr>
          <w:rFonts w:ascii="DFKai-SB" w:eastAsia="DFKai-SB" w:hAnsi="DFKai-SB" w:hint="eastAsia"/>
          <w:szCs w:val="24"/>
        </w:rPr>
        <w:t>或運作</w:t>
      </w:r>
      <w:r w:rsidRPr="00B93F93">
        <w:rPr>
          <w:rFonts w:ascii="DFKai-SB" w:eastAsia="DFKai-SB" w:hAnsi="DFKai-SB"/>
          <w:szCs w:val="24"/>
        </w:rPr>
        <w:t>的不同因素</w:t>
      </w:r>
      <w:r w:rsidRPr="00B93F93">
        <w:rPr>
          <w:rFonts w:ascii="DFKai-SB" w:eastAsia="DFKai-SB" w:hAnsi="DFKai-SB" w:hint="eastAsia"/>
          <w:szCs w:val="24"/>
        </w:rPr>
        <w:t>，並構思改善的方法</w:t>
      </w:r>
    </w:p>
    <w:p w14:paraId="61F33127" w14:textId="77777777" w:rsidR="00E6724E" w:rsidRDefault="0008351C" w:rsidP="00E6724E">
      <w:pPr>
        <w:snapToGrid w:val="0"/>
        <w:spacing w:line="300" w:lineRule="auto"/>
        <w:rPr>
          <w:rFonts w:ascii="DFKai-SB" w:eastAsia="DFKai-SB" w:hAnsi="DFKai-SB"/>
        </w:rPr>
      </w:pPr>
      <w:r w:rsidRPr="0008351C">
        <w:rPr>
          <w:rFonts w:ascii="DFKai-SB" w:eastAsia="DFKai-SB" w:hAnsi="DFKai-SB" w:hint="eastAsia"/>
        </w:rPr>
        <w:t>四</w:t>
      </w:r>
      <w:r w:rsidR="00E6724E">
        <w:rPr>
          <w:rFonts w:ascii="DFKai-SB" w:eastAsia="DFKai-SB" w:hAnsi="DFKai-SB" w:hint="eastAsia"/>
        </w:rPr>
        <w:t>．學習活動：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5"/>
        <w:gridCol w:w="931"/>
        <w:gridCol w:w="5528"/>
        <w:gridCol w:w="992"/>
        <w:gridCol w:w="1843"/>
      </w:tblGrid>
      <w:tr w:rsidR="00E74926" w14:paraId="14623598" w14:textId="77777777" w:rsidTr="00073D7B">
        <w:tc>
          <w:tcPr>
            <w:tcW w:w="1055" w:type="dxa"/>
          </w:tcPr>
          <w:p w14:paraId="49B190D7" w14:textId="77777777" w:rsidR="00E74926" w:rsidRDefault="00E74926" w:rsidP="00446EB4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節數</w:t>
            </w:r>
          </w:p>
        </w:tc>
        <w:tc>
          <w:tcPr>
            <w:tcW w:w="931" w:type="dxa"/>
          </w:tcPr>
          <w:p w14:paraId="3C0E629F" w14:textId="77777777" w:rsidR="00E74926" w:rsidRDefault="00E74926" w:rsidP="00446EB4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日期</w:t>
            </w:r>
          </w:p>
        </w:tc>
        <w:tc>
          <w:tcPr>
            <w:tcW w:w="5528" w:type="dxa"/>
          </w:tcPr>
          <w:p w14:paraId="0EEA316D" w14:textId="77777777" w:rsidR="00E74926" w:rsidRDefault="00E74926" w:rsidP="00446EB4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學習活動</w:t>
            </w:r>
          </w:p>
        </w:tc>
        <w:tc>
          <w:tcPr>
            <w:tcW w:w="992" w:type="dxa"/>
          </w:tcPr>
          <w:p w14:paraId="4976D6E6" w14:textId="77777777" w:rsidR="00E74926" w:rsidRDefault="00E74926" w:rsidP="00446EB4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</w:rPr>
            </w:pPr>
            <w:r w:rsidRPr="00A76E64">
              <w:rPr>
                <w:rFonts w:ascii="DFKai-SB" w:eastAsia="DFKai-SB" w:hAnsi="DFKai-SB" w:hint="eastAsia"/>
              </w:rPr>
              <w:t>範疇</w:t>
            </w:r>
          </w:p>
        </w:tc>
        <w:tc>
          <w:tcPr>
            <w:tcW w:w="1843" w:type="dxa"/>
          </w:tcPr>
          <w:p w14:paraId="6F1F0726" w14:textId="77777777" w:rsidR="00E74926" w:rsidRDefault="00E74926" w:rsidP="00446EB4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</w:rPr>
            </w:pPr>
            <w:r w:rsidRPr="00E74926">
              <w:rPr>
                <w:rFonts w:ascii="DFKai-SB" w:eastAsia="DFKai-SB" w:hAnsi="DFKai-SB" w:hint="eastAsia"/>
              </w:rPr>
              <w:t>探究能力</w:t>
            </w:r>
          </w:p>
        </w:tc>
      </w:tr>
      <w:tr w:rsidR="00056001" w14:paraId="2B1BE75B" w14:textId="77777777" w:rsidTr="00073D7B">
        <w:tc>
          <w:tcPr>
            <w:tcW w:w="1055" w:type="dxa"/>
          </w:tcPr>
          <w:p w14:paraId="4C899427" w14:textId="77777777" w:rsidR="00056001" w:rsidRDefault="00056001" w:rsidP="00056001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1-2</w:t>
            </w:r>
          </w:p>
          <w:p w14:paraId="3D7CA6E0" w14:textId="5AC940A1" w:rsidR="00073D7B" w:rsidRDefault="00073D7B" w:rsidP="00056001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31" w:type="dxa"/>
          </w:tcPr>
          <w:p w14:paraId="721AC2BA" w14:textId="77777777" w:rsidR="00056001" w:rsidRDefault="00056001" w:rsidP="00056001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528" w:type="dxa"/>
          </w:tcPr>
          <w:p w14:paraId="6DE09992" w14:textId="77777777" w:rsidR="00056001" w:rsidRDefault="00056001" w:rsidP="00056001">
            <w:pPr>
              <w:pStyle w:val="TextAbullet"/>
              <w:numPr>
                <w:ilvl w:val="0"/>
                <w:numId w:val="0"/>
              </w:numPr>
              <w:adjustRightInd w:val="0"/>
              <w:snapToGrid w:val="0"/>
              <w:ind w:left="480" w:hanging="480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播放片段:</w:t>
            </w:r>
          </w:p>
          <w:p w14:paraId="5C706F32" w14:textId="77777777" w:rsidR="00056001" w:rsidRDefault="00056001" w:rsidP="00056001">
            <w:pPr>
              <w:pStyle w:val="TextAbullet"/>
              <w:numPr>
                <w:ilvl w:val="0"/>
                <w:numId w:val="5"/>
              </w:numPr>
              <w:adjustRightInd w:val="0"/>
              <w:snapToGrid w:val="0"/>
              <w:rPr>
                <w:rFonts w:ascii="DFKai-SB" w:eastAsia="DFKai-SB" w:hAnsi="DFKai-SB"/>
                <w:sz w:val="24"/>
                <w:szCs w:val="24"/>
              </w:rPr>
            </w:pPr>
            <w:r w:rsidRPr="000D2D45">
              <w:rPr>
                <w:rFonts w:ascii="DFKai-SB" w:eastAsia="DFKai-SB" w:hAnsi="DFKai-SB" w:hint="eastAsia"/>
                <w:sz w:val="24"/>
                <w:szCs w:val="24"/>
              </w:rPr>
              <w:t>了解</w:t>
            </w:r>
            <w:r w:rsidRPr="001564D3">
              <w:rPr>
                <w:rFonts w:ascii="DFKai-SB" w:eastAsia="DFKai-SB" w:hAnsi="DFKai-SB" w:hint="eastAsia"/>
                <w:sz w:val="24"/>
                <w:szCs w:val="24"/>
              </w:rPr>
              <w:t>吸塵機</w:t>
            </w:r>
            <w:r w:rsidRPr="000D2D45">
              <w:rPr>
                <w:rFonts w:ascii="DFKai-SB" w:eastAsia="DFKai-SB" w:hAnsi="DFKai-SB"/>
                <w:sz w:val="24"/>
                <w:szCs w:val="24"/>
              </w:rPr>
              <w:t>的用途</w:t>
            </w:r>
          </w:p>
          <w:p w14:paraId="6066C66D" w14:textId="77777777" w:rsidR="00056001" w:rsidRPr="00297F94" w:rsidRDefault="00056001" w:rsidP="00056001">
            <w:pPr>
              <w:pStyle w:val="TextAbullet"/>
              <w:numPr>
                <w:ilvl w:val="0"/>
                <w:numId w:val="5"/>
              </w:numPr>
              <w:adjustRightInd w:val="0"/>
              <w:snapToGrid w:val="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初步</w:t>
            </w:r>
            <w:r w:rsidRPr="00477EE2">
              <w:rPr>
                <w:rFonts w:ascii="DFKai-SB" w:eastAsia="DFKai-SB" w:hAnsi="DFKai-SB" w:hint="eastAsia"/>
                <w:sz w:val="24"/>
                <w:szCs w:val="24"/>
              </w:rPr>
              <w:t>認識</w:t>
            </w:r>
            <w:r w:rsidRPr="001564D3">
              <w:rPr>
                <w:rFonts w:ascii="DFKai-SB" w:eastAsia="DFKai-SB" w:hAnsi="DFKai-SB" w:hint="eastAsia"/>
                <w:sz w:val="24"/>
                <w:szCs w:val="24"/>
              </w:rPr>
              <w:t>吸塵機</w:t>
            </w:r>
            <w:r w:rsidRPr="00477EE2">
              <w:rPr>
                <w:rFonts w:ascii="DFKai-SB" w:eastAsia="DFKai-SB" w:hAnsi="DFKai-SB" w:hint="eastAsia"/>
                <w:sz w:val="24"/>
                <w:szCs w:val="24"/>
              </w:rPr>
              <w:t>的科學原理</w:t>
            </w:r>
          </w:p>
          <w:p w14:paraId="61D727B3" w14:textId="77777777" w:rsidR="00056001" w:rsidRPr="000E4FF5" w:rsidRDefault="00056001" w:rsidP="00056001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DFKai-SB" w:eastAsia="DFKai-SB" w:hAnsi="DFKai-SB"/>
                <w:szCs w:val="24"/>
              </w:rPr>
            </w:pPr>
            <w:r w:rsidRPr="000E4FF5">
              <w:rPr>
                <w:rFonts w:ascii="DFKai-SB" w:eastAsia="DFKai-SB" w:hAnsi="DFKai-SB" w:hint="eastAsia"/>
                <w:szCs w:val="24"/>
              </w:rPr>
              <w:t>展示簡單材料，</w:t>
            </w:r>
            <w:r>
              <w:rPr>
                <w:rFonts w:ascii="DFKai-SB" w:eastAsia="DFKai-SB" w:hAnsi="DFKai-SB" w:hint="eastAsia"/>
                <w:szCs w:val="24"/>
              </w:rPr>
              <w:t>與</w:t>
            </w:r>
            <w:r w:rsidRPr="000E4FF5">
              <w:rPr>
                <w:rFonts w:ascii="DFKai-SB" w:eastAsia="DFKai-SB" w:hAnsi="DFKai-SB" w:hint="eastAsia"/>
                <w:szCs w:val="24"/>
              </w:rPr>
              <w:t>學生商討製作</w:t>
            </w:r>
            <w:r w:rsidRPr="001564D3">
              <w:rPr>
                <w:rFonts w:ascii="DFKai-SB" w:eastAsia="DFKai-SB" w:hAnsi="DFKai-SB" w:hint="eastAsia"/>
                <w:szCs w:val="24"/>
              </w:rPr>
              <w:t>吸塵機</w:t>
            </w:r>
            <w:r w:rsidRPr="000E4FF5">
              <w:rPr>
                <w:rFonts w:ascii="DFKai-SB" w:eastAsia="DFKai-SB" w:hAnsi="DFKai-SB" w:hint="eastAsia"/>
                <w:szCs w:val="24"/>
              </w:rPr>
              <w:t>的方案</w:t>
            </w:r>
          </w:p>
          <w:p w14:paraId="161AF1A5" w14:textId="77777777" w:rsidR="00056001" w:rsidRDefault="00056001" w:rsidP="00056001">
            <w:pPr>
              <w:pStyle w:val="TextAbullet"/>
              <w:numPr>
                <w:ilvl w:val="0"/>
                <w:numId w:val="5"/>
              </w:numPr>
              <w:adjustRightInd w:val="0"/>
              <w:snapToGrid w:val="0"/>
              <w:rPr>
                <w:rFonts w:ascii="DFKai-SB" w:eastAsia="DFKai-SB" w:hAnsi="DFKai-SB"/>
                <w:sz w:val="24"/>
                <w:szCs w:val="24"/>
              </w:rPr>
            </w:pPr>
            <w:r w:rsidRPr="006B17BF">
              <w:rPr>
                <w:rFonts w:ascii="DFKai-SB" w:eastAsia="DFKai-SB" w:hAnsi="DFKai-SB"/>
                <w:sz w:val="24"/>
                <w:szCs w:val="24"/>
                <w:lang w:eastAsia="zh-HK"/>
              </w:rPr>
              <w:t>製作</w:t>
            </w:r>
            <w:r w:rsidRPr="007169DD">
              <w:rPr>
                <w:rFonts w:ascii="DFKai-SB" w:eastAsia="DFKai-SB" w:hAnsi="DFKai-SB" w:hint="eastAsia"/>
                <w:szCs w:val="24"/>
              </w:rPr>
              <w:t>迷你</w:t>
            </w:r>
            <w:r w:rsidRPr="00BD2D60">
              <w:rPr>
                <w:rFonts w:ascii="DFKai-SB" w:eastAsia="DFKai-SB" w:hAnsi="DFKai-SB" w:hint="eastAsia"/>
                <w:sz w:val="24"/>
                <w:szCs w:val="24"/>
              </w:rPr>
              <w:t>吸塵機</w:t>
            </w:r>
          </w:p>
          <w:p w14:paraId="22B504D6" w14:textId="77777777" w:rsidR="00056001" w:rsidRPr="006B17BF" w:rsidRDefault="00056001" w:rsidP="00056001">
            <w:pPr>
              <w:pStyle w:val="TextAbullet"/>
              <w:numPr>
                <w:ilvl w:val="0"/>
                <w:numId w:val="5"/>
              </w:numPr>
              <w:adjustRightInd w:val="0"/>
              <w:snapToGrid w:val="0"/>
              <w:rPr>
                <w:rFonts w:ascii="DFKai-SB" w:eastAsia="DFKai-SB" w:hAnsi="DFKai-SB"/>
                <w:sz w:val="24"/>
                <w:szCs w:val="24"/>
              </w:rPr>
            </w:pPr>
            <w:r w:rsidRPr="006B17BF">
              <w:rPr>
                <w:rFonts w:ascii="DFKai-SB" w:eastAsia="DFKai-SB" w:hAnsi="DFKai-SB" w:hint="eastAsia"/>
                <w:sz w:val="24"/>
                <w:szCs w:val="24"/>
                <w:lang w:eastAsia="zh-HK"/>
              </w:rPr>
              <w:t>測試</w:t>
            </w:r>
            <w:r w:rsidRPr="00BD2D60">
              <w:rPr>
                <w:rFonts w:ascii="DFKai-SB" w:eastAsia="DFKai-SB" w:hAnsi="DFKai-SB" w:hint="eastAsia"/>
                <w:sz w:val="24"/>
                <w:szCs w:val="24"/>
              </w:rPr>
              <w:t>吸塵機</w:t>
            </w:r>
            <w:r w:rsidRPr="006B17BF">
              <w:rPr>
                <w:rFonts w:ascii="DFKai-SB" w:eastAsia="DFKai-SB" w:hAnsi="DFKai-SB" w:hint="eastAsia"/>
                <w:sz w:val="24"/>
                <w:szCs w:val="24"/>
              </w:rPr>
              <w:t>的運作</w:t>
            </w:r>
          </w:p>
          <w:p w14:paraId="15873A92" w14:textId="77777777" w:rsidR="00056001" w:rsidRPr="00056001" w:rsidRDefault="00056001" w:rsidP="00056001">
            <w:pPr>
              <w:pStyle w:val="ListParagraph"/>
              <w:numPr>
                <w:ilvl w:val="0"/>
                <w:numId w:val="5"/>
              </w:numPr>
              <w:tabs>
                <w:tab w:val="left" w:pos="2340"/>
              </w:tabs>
              <w:ind w:leftChars="0"/>
              <w:rPr>
                <w:rFonts w:ascii="DFKai-SB" w:eastAsia="DFKai-SB" w:hAnsi="DFKai-SB"/>
              </w:rPr>
            </w:pPr>
            <w:r w:rsidRPr="006B17BF">
              <w:rPr>
                <w:rFonts w:ascii="DFKai-SB" w:eastAsia="DFKai-SB" w:hAnsi="DFKai-SB" w:hint="eastAsia"/>
                <w:szCs w:val="24"/>
              </w:rPr>
              <w:t>檢討</w:t>
            </w:r>
            <w:r>
              <w:rPr>
                <w:rFonts w:ascii="DFKai-SB" w:eastAsia="DFKai-SB" w:hAnsi="DFKai-SB" w:hint="eastAsia"/>
                <w:szCs w:val="24"/>
              </w:rPr>
              <w:t>及</w:t>
            </w:r>
            <w:r w:rsidRPr="006B17BF">
              <w:rPr>
                <w:rFonts w:ascii="DFKai-SB" w:eastAsia="DFKai-SB" w:hAnsi="DFKai-SB" w:hint="eastAsia"/>
                <w:szCs w:val="24"/>
              </w:rPr>
              <w:t>改良</w:t>
            </w:r>
            <w:r w:rsidRPr="007169DD">
              <w:rPr>
                <w:rFonts w:ascii="DFKai-SB" w:eastAsia="DFKai-SB" w:hAnsi="DFKai-SB" w:hint="eastAsia"/>
                <w:szCs w:val="24"/>
              </w:rPr>
              <w:t>迷你</w:t>
            </w:r>
            <w:r w:rsidRPr="00BD2D60">
              <w:rPr>
                <w:rFonts w:ascii="DFKai-SB" w:eastAsia="DFKai-SB" w:hAnsi="DFKai-SB" w:hint="eastAsia"/>
                <w:szCs w:val="24"/>
              </w:rPr>
              <w:t>吸塵機</w:t>
            </w:r>
          </w:p>
          <w:p w14:paraId="07AD543B" w14:textId="7FDEA8AF" w:rsidR="00056001" w:rsidRPr="00056001" w:rsidRDefault="00056001" w:rsidP="00056001">
            <w:pPr>
              <w:pStyle w:val="ListParagraph"/>
              <w:numPr>
                <w:ilvl w:val="0"/>
                <w:numId w:val="5"/>
              </w:numPr>
              <w:tabs>
                <w:tab w:val="left" w:pos="2340"/>
              </w:tabs>
              <w:ind w:leftChars="0"/>
              <w:rPr>
                <w:rFonts w:ascii="DFKai-SB" w:eastAsia="DFKai-SB" w:hAnsi="DFKai-SB"/>
              </w:rPr>
            </w:pPr>
            <w:r w:rsidRPr="00056001">
              <w:rPr>
                <w:rFonts w:ascii="DFKai-SB" w:eastAsia="DFKai-SB" w:hAnsi="DFKai-SB" w:hint="eastAsia"/>
              </w:rPr>
              <w:t>深入了解</w:t>
            </w:r>
            <w:r w:rsidRPr="00056001">
              <w:rPr>
                <w:rFonts w:ascii="DFKai-SB" w:eastAsia="DFKai-SB" w:hAnsi="DFKai-SB" w:hint="eastAsia"/>
                <w:szCs w:val="24"/>
              </w:rPr>
              <w:t>迷你吸塵機箇中的科學原理</w:t>
            </w:r>
          </w:p>
        </w:tc>
        <w:tc>
          <w:tcPr>
            <w:tcW w:w="992" w:type="dxa"/>
          </w:tcPr>
          <w:p w14:paraId="1F851C40" w14:textId="0575BFD0" w:rsidR="00056001" w:rsidRDefault="00056001" w:rsidP="0045770E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SEM</w:t>
            </w:r>
          </w:p>
        </w:tc>
        <w:tc>
          <w:tcPr>
            <w:tcW w:w="1843" w:type="dxa"/>
          </w:tcPr>
          <w:p w14:paraId="271AA169" w14:textId="77777777" w:rsidR="00056001" w:rsidRDefault="00056001" w:rsidP="00056001">
            <w:pPr>
              <w:snapToGrid w:val="0"/>
              <w:spacing w:line="300" w:lineRule="auto"/>
              <w:rPr>
                <w:rFonts w:ascii="DFKai-SB" w:eastAsia="DFKai-SB" w:hAnsi="DFKai-SB"/>
                <w:color w:val="000000" w:themeColor="text1"/>
              </w:rPr>
            </w:pPr>
            <w:r w:rsidRPr="00604210">
              <w:rPr>
                <w:rFonts w:ascii="DFKai-SB" w:eastAsia="DFKai-SB" w:hAnsi="DFKai-SB" w:hint="eastAsia"/>
                <w:color w:val="000000" w:themeColor="text1"/>
              </w:rPr>
              <w:t>提出假設</w:t>
            </w:r>
          </w:p>
          <w:p w14:paraId="43AF09B1" w14:textId="77777777" w:rsidR="00056001" w:rsidRDefault="00056001" w:rsidP="00056001">
            <w:pPr>
              <w:snapToGrid w:val="0"/>
              <w:spacing w:line="300" w:lineRule="auto"/>
              <w:rPr>
                <w:rFonts w:ascii="DFKai-SB" w:eastAsia="DFKai-SB" w:hAnsi="DFKai-SB"/>
                <w:color w:val="000000" w:themeColor="text1"/>
              </w:rPr>
            </w:pPr>
            <w:r w:rsidRPr="00604210">
              <w:rPr>
                <w:rFonts w:ascii="DFKai-SB" w:eastAsia="DFKai-SB" w:hAnsi="DFKai-SB" w:hint="eastAsia"/>
                <w:color w:val="000000" w:themeColor="text1"/>
              </w:rPr>
              <w:t>操作儀器</w:t>
            </w:r>
          </w:p>
          <w:p w14:paraId="2D13AF42" w14:textId="77777777" w:rsidR="00056001" w:rsidRDefault="00056001" w:rsidP="00056001">
            <w:pPr>
              <w:snapToGrid w:val="0"/>
              <w:spacing w:line="300" w:lineRule="auto"/>
              <w:rPr>
                <w:rFonts w:ascii="DFKai-SB" w:eastAsia="DFKai-SB" w:hAnsi="DFKai-SB"/>
                <w:color w:val="000000" w:themeColor="text1"/>
              </w:rPr>
            </w:pPr>
            <w:r w:rsidRPr="00604210">
              <w:rPr>
                <w:rFonts w:ascii="DFKai-SB" w:eastAsia="DFKai-SB" w:hAnsi="DFKai-SB" w:hint="eastAsia"/>
                <w:color w:val="000000" w:themeColor="text1"/>
              </w:rPr>
              <w:t>控制變項</w:t>
            </w:r>
          </w:p>
          <w:p w14:paraId="6737364A" w14:textId="77777777" w:rsidR="00056001" w:rsidRDefault="00056001" w:rsidP="00056001">
            <w:pPr>
              <w:snapToGrid w:val="0"/>
              <w:spacing w:line="300" w:lineRule="auto"/>
              <w:rPr>
                <w:rFonts w:ascii="DFKai-SB" w:eastAsia="DFKai-SB" w:hAnsi="DFKai-SB"/>
                <w:color w:val="000000" w:themeColor="text1"/>
              </w:rPr>
            </w:pPr>
            <w:r w:rsidRPr="00604210">
              <w:rPr>
                <w:rFonts w:ascii="DFKai-SB" w:eastAsia="DFKai-SB" w:hAnsi="DFKai-SB" w:hint="eastAsia"/>
                <w:color w:val="000000" w:themeColor="text1"/>
              </w:rPr>
              <w:t>五感觀察</w:t>
            </w:r>
          </w:p>
          <w:p w14:paraId="4C2AA161" w14:textId="77777777" w:rsidR="00056001" w:rsidRPr="00604210" w:rsidRDefault="00056001" w:rsidP="00056001">
            <w:pPr>
              <w:snapToGrid w:val="0"/>
              <w:spacing w:line="300" w:lineRule="auto"/>
              <w:rPr>
                <w:rFonts w:ascii="DFKai-SB" w:eastAsia="DFKai-SB" w:hAnsi="DFKai-SB"/>
                <w:color w:val="000000" w:themeColor="text1"/>
              </w:rPr>
            </w:pPr>
            <w:r w:rsidRPr="00604210">
              <w:rPr>
                <w:rFonts w:ascii="DFKai-SB" w:eastAsia="DFKai-SB" w:hAnsi="DFKai-SB" w:hint="eastAsia"/>
                <w:color w:val="000000" w:themeColor="text1"/>
              </w:rPr>
              <w:t>作出推論</w:t>
            </w:r>
          </w:p>
          <w:p w14:paraId="1A7DE0AE" w14:textId="77777777" w:rsidR="00056001" w:rsidRDefault="00056001" w:rsidP="00056001">
            <w:pPr>
              <w:snapToGrid w:val="0"/>
              <w:spacing w:line="300" w:lineRule="auto"/>
              <w:rPr>
                <w:rFonts w:ascii="DFKai-SB" w:eastAsia="DFKai-SB" w:hAnsi="DFKai-SB"/>
                <w:color w:val="000000" w:themeColor="text1"/>
              </w:rPr>
            </w:pPr>
            <w:r w:rsidRPr="00604210">
              <w:rPr>
                <w:rFonts w:ascii="DFKai-SB" w:eastAsia="DFKai-SB" w:hAnsi="DFKai-SB" w:hint="eastAsia"/>
                <w:color w:val="000000" w:themeColor="text1"/>
              </w:rPr>
              <w:t>列表比較</w:t>
            </w:r>
          </w:p>
          <w:p w14:paraId="50997B4C" w14:textId="6A212FE7" w:rsidR="00056001" w:rsidRDefault="00056001" w:rsidP="00056001">
            <w:pPr>
              <w:snapToGrid w:val="0"/>
              <w:spacing w:line="300" w:lineRule="auto"/>
              <w:rPr>
                <w:rFonts w:ascii="DFKai-SB" w:eastAsia="DFKai-SB" w:hAnsi="DFKai-SB"/>
                <w:color w:val="000000" w:themeColor="text1"/>
              </w:rPr>
            </w:pPr>
            <w:r w:rsidRPr="00604210">
              <w:rPr>
                <w:rFonts w:ascii="DFKai-SB" w:eastAsia="DFKai-SB" w:hAnsi="DFKai-SB" w:hint="eastAsia"/>
                <w:color w:val="000000" w:themeColor="text1"/>
              </w:rPr>
              <w:t>分析數據</w:t>
            </w:r>
          </w:p>
        </w:tc>
      </w:tr>
    </w:tbl>
    <w:p w14:paraId="52BD8AFB" w14:textId="77777777" w:rsidR="00073D7B" w:rsidRDefault="00073D7B" w:rsidP="00073D7B">
      <w:pPr>
        <w:widowControl/>
        <w:rPr>
          <w:rFonts w:ascii="DFKai-SB" w:eastAsia="DFKai-SB" w:hAnsi="DFKai-SB"/>
        </w:rPr>
      </w:pPr>
    </w:p>
    <w:p w14:paraId="31572121" w14:textId="3CDF0487" w:rsidR="00E6724E" w:rsidRDefault="0008351C" w:rsidP="00073D7B">
      <w:pPr>
        <w:widowControl/>
        <w:rPr>
          <w:rFonts w:ascii="DFKai-SB" w:eastAsia="DFKai-SB" w:hAnsi="DFKai-SB"/>
        </w:rPr>
      </w:pPr>
      <w:r w:rsidRPr="0008351C">
        <w:rPr>
          <w:rFonts w:ascii="DFKai-SB" w:eastAsia="DFKai-SB" w:hAnsi="DFKai-SB" w:hint="eastAsia"/>
        </w:rPr>
        <w:t>五</w:t>
      </w:r>
      <w:r w:rsidR="00E6724E">
        <w:rPr>
          <w:rFonts w:ascii="DFKai-SB" w:eastAsia="DFKai-SB" w:hAnsi="DFKai-SB" w:hint="eastAsia"/>
        </w:rPr>
        <w:t>．教學流程：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666"/>
      </w:tblGrid>
      <w:tr w:rsidR="00C07B6F" w:rsidRPr="00C07B6F" w14:paraId="1C218BB8" w14:textId="77777777" w:rsidTr="00056001">
        <w:tc>
          <w:tcPr>
            <w:tcW w:w="710" w:type="dxa"/>
          </w:tcPr>
          <w:p w14:paraId="769EB93E" w14:textId="77777777" w:rsidR="00E6724E" w:rsidRPr="00C07B6F" w:rsidRDefault="00E6724E" w:rsidP="00E6724E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C07B6F">
              <w:rPr>
                <w:rFonts w:ascii="DFKai-SB" w:eastAsia="DFKai-SB" w:hAnsi="DFKai-SB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7796" w:type="dxa"/>
          </w:tcPr>
          <w:p w14:paraId="42356517" w14:textId="77777777" w:rsidR="00E6724E" w:rsidRPr="00C07B6F" w:rsidRDefault="00E6724E" w:rsidP="00E6724E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C07B6F">
              <w:rPr>
                <w:rFonts w:ascii="DFKai-SB" w:eastAsia="DFKai-SB" w:hAnsi="DFKai-SB" w:hint="eastAsia"/>
                <w:color w:val="000000" w:themeColor="text1"/>
                <w:szCs w:val="24"/>
              </w:rPr>
              <w:t>教學流程</w:t>
            </w:r>
          </w:p>
        </w:tc>
        <w:tc>
          <w:tcPr>
            <w:tcW w:w="1666" w:type="dxa"/>
          </w:tcPr>
          <w:p w14:paraId="1573F242" w14:textId="77777777" w:rsidR="00E6724E" w:rsidRPr="00C07B6F" w:rsidRDefault="00E74926" w:rsidP="000E2A35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C07B6F">
              <w:rPr>
                <w:rFonts w:ascii="DFKai-SB" w:eastAsia="DFKai-SB" w:hAnsi="DFKai-SB" w:hint="eastAsia"/>
                <w:color w:val="000000" w:themeColor="text1"/>
                <w:szCs w:val="24"/>
              </w:rPr>
              <w:t>教學材料</w:t>
            </w:r>
          </w:p>
        </w:tc>
      </w:tr>
      <w:tr w:rsidR="00C07B6F" w:rsidRPr="00C07B6F" w14:paraId="4EE20969" w14:textId="77777777" w:rsidTr="00056001">
        <w:trPr>
          <w:trHeight w:val="2778"/>
        </w:trPr>
        <w:tc>
          <w:tcPr>
            <w:tcW w:w="710" w:type="dxa"/>
            <w:shd w:val="clear" w:color="auto" w:fill="auto"/>
          </w:tcPr>
          <w:p w14:paraId="4DF9DF18" w14:textId="08259E4E" w:rsidR="00056001" w:rsidRPr="008B2173" w:rsidRDefault="00402276" w:rsidP="00056001">
            <w:pPr>
              <w:snapToGrid w:val="0"/>
              <w:spacing w:line="300" w:lineRule="auto"/>
              <w:jc w:val="center"/>
              <w:rPr>
                <w:rFonts w:ascii="DFKai-SB" w:eastAsia="DFKai-SB" w:hAnsi="DFKai-SB"/>
                <w:color w:val="000000" w:themeColor="text1"/>
              </w:rPr>
            </w:pPr>
            <w:r w:rsidRPr="008B2173">
              <w:rPr>
                <w:rFonts w:ascii="DFKai-SB" w:eastAsia="DFKai-SB" w:hAnsi="DFKai-SB"/>
                <w:color w:val="000000" w:themeColor="text1"/>
              </w:rPr>
              <w:t>1</w:t>
            </w:r>
            <w:r w:rsidR="00056001">
              <w:rPr>
                <w:rFonts w:ascii="DFKai-SB" w:eastAsia="DFKai-SB" w:hAnsi="DFKai-SB" w:hint="eastAsia"/>
                <w:color w:val="000000" w:themeColor="text1"/>
              </w:rPr>
              <w:t>-2</w:t>
            </w:r>
          </w:p>
        </w:tc>
        <w:tc>
          <w:tcPr>
            <w:tcW w:w="779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65"/>
            </w:tblGrid>
            <w:tr w:rsidR="003936B3" w14:paraId="064AD591" w14:textId="77777777" w:rsidTr="003936B3">
              <w:tc>
                <w:tcPr>
                  <w:tcW w:w="7565" w:type="dxa"/>
                </w:tcPr>
                <w:p w14:paraId="53A703A5" w14:textId="32C853D6" w:rsidR="00056001" w:rsidRPr="00056001" w:rsidRDefault="00056001" w:rsidP="00056001">
                  <w:pPr>
                    <w:pStyle w:val="TextAbullet"/>
                    <w:numPr>
                      <w:ilvl w:val="0"/>
                      <w:numId w:val="8"/>
                    </w:numPr>
                    <w:adjustRightInd w:val="0"/>
                    <w:snapToGrid w:val="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 w:rsidRPr="00445419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展示</w:t>
                  </w:r>
                  <w:r w:rsidR="00445419" w:rsidRPr="00445419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教學簡報</w:t>
                  </w:r>
                </w:p>
                <w:p w14:paraId="63D277CC" w14:textId="77777777" w:rsidR="003936B3" w:rsidRPr="00445419" w:rsidRDefault="003936B3" w:rsidP="00056001">
                  <w:pPr>
                    <w:pStyle w:val="TextAbullet"/>
                    <w:numPr>
                      <w:ilvl w:val="0"/>
                      <w:numId w:val="8"/>
                    </w:numPr>
                    <w:adjustRightInd w:val="0"/>
                    <w:snapToGrid w:val="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 w:rsidRPr="008B2173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利用大雄的「混亂家居」引入，帶出製作迷你吸塵機的任務</w:t>
                  </w:r>
                </w:p>
                <w:p w14:paraId="109260B9" w14:textId="77777777" w:rsidR="00535C34" w:rsidRDefault="003936B3" w:rsidP="00056001">
                  <w:pPr>
                    <w:pStyle w:val="TextAbullet"/>
                    <w:numPr>
                      <w:ilvl w:val="0"/>
                      <w:numId w:val="8"/>
                    </w:numPr>
                    <w:adjustRightInd w:val="0"/>
                    <w:snapToGrid w:val="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 w:rsidRPr="008B2173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展示迷你吸塵機的圖片，請學生説説它們的用途。</w:t>
                  </w:r>
                </w:p>
                <w:p w14:paraId="1C4AB184" w14:textId="5A9563FC" w:rsidR="003936B3" w:rsidRPr="00445419" w:rsidRDefault="003936B3" w:rsidP="00535C34">
                  <w:pPr>
                    <w:pStyle w:val="TextAbullet"/>
                    <w:numPr>
                      <w:ilvl w:val="0"/>
                      <w:numId w:val="0"/>
                    </w:numPr>
                    <w:adjustRightInd w:val="0"/>
                    <w:snapToGrid w:val="0"/>
                    <w:ind w:left="48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 w:rsidRPr="008B2173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(能吸起微細垃圾、灰塵)</w:t>
                  </w:r>
                </w:p>
                <w:p w14:paraId="34C85B40" w14:textId="21E6FF11" w:rsidR="003936B3" w:rsidRDefault="00535C34" w:rsidP="00056001">
                  <w:pPr>
                    <w:pStyle w:val="TextAbullet"/>
                    <w:numPr>
                      <w:ilvl w:val="0"/>
                      <w:numId w:val="8"/>
                    </w:numPr>
                    <w:adjustRightInd w:val="0"/>
                    <w:snapToGrid w:val="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教師</w:t>
                  </w:r>
                  <w:r w:rsidR="003936B3" w:rsidRPr="00445419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展示材料包內的材料</w:t>
                  </w:r>
                  <w:r w:rsidR="003936B3" w:rsidRPr="008B2173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，讓學生商討如何連接成一個閉合電路，並令馬達轉動。</w:t>
                  </w:r>
                </w:p>
                <w:p w14:paraId="6011BEEB" w14:textId="11C0B245" w:rsidR="00535C34" w:rsidRDefault="00535C34" w:rsidP="00056001">
                  <w:pPr>
                    <w:pStyle w:val="TextAbullet"/>
                    <w:numPr>
                      <w:ilvl w:val="0"/>
                      <w:numId w:val="8"/>
                    </w:numPr>
                    <w:adjustRightInd w:val="0"/>
                    <w:snapToGrid w:val="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讓學生</w:t>
                  </w:r>
                  <w:r w:rsidR="00056001" w:rsidRPr="008B2173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思考迷你吸塵機運作</w:t>
                  </w:r>
                  <w:r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，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並作出分享</w:t>
                  </w:r>
                </w:p>
                <w:p w14:paraId="0A96A80B" w14:textId="23D62560" w:rsidR="00056001" w:rsidRPr="00445419" w:rsidRDefault="00056001" w:rsidP="00535C34">
                  <w:pPr>
                    <w:pStyle w:val="TextAbullet"/>
                    <w:numPr>
                      <w:ilvl w:val="0"/>
                      <w:numId w:val="0"/>
                    </w:numPr>
                    <w:adjustRightInd w:val="0"/>
                    <w:snapToGrid w:val="0"/>
                    <w:ind w:left="48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 w:rsidRPr="008B2173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(迷你吸塵機的馬達轉動時，紙碎會被吸到瓶內)</w:t>
                  </w:r>
                </w:p>
                <w:p w14:paraId="3A245EB8" w14:textId="7107484D" w:rsidR="00056001" w:rsidRDefault="00535C34" w:rsidP="00056001">
                  <w:pPr>
                    <w:pStyle w:val="TextAbullet"/>
                    <w:numPr>
                      <w:ilvl w:val="0"/>
                      <w:numId w:val="8"/>
                    </w:numPr>
                    <w:adjustRightInd w:val="0"/>
                    <w:snapToGrid w:val="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派發材料，</w:t>
                  </w:r>
                  <w:r w:rsidR="00056001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學生</w:t>
                  </w:r>
                  <w:r w:rsidR="00056001" w:rsidRPr="008B2173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開始製作</w:t>
                  </w:r>
                  <w:r w:rsidRPr="008B2173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迷你吸塵機</w:t>
                  </w:r>
                </w:p>
                <w:p w14:paraId="65AF42D1" w14:textId="4003521B" w:rsidR="00056001" w:rsidRDefault="00535C34" w:rsidP="00056001">
                  <w:pPr>
                    <w:pStyle w:val="TextAbullet"/>
                    <w:numPr>
                      <w:ilvl w:val="0"/>
                      <w:numId w:val="8"/>
                    </w:numPr>
                    <w:adjustRightInd w:val="0"/>
                    <w:snapToGrid w:val="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學生自行</w:t>
                  </w:r>
                  <w:r w:rsidR="00056001" w:rsidRPr="00056001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測試迷你吸塵機</w:t>
                  </w:r>
                </w:p>
                <w:p w14:paraId="5C6092E0" w14:textId="35F53361" w:rsidR="00056001" w:rsidRPr="00445419" w:rsidRDefault="00056001" w:rsidP="00445419">
                  <w:pPr>
                    <w:pStyle w:val="TextAbullet"/>
                    <w:numPr>
                      <w:ilvl w:val="0"/>
                      <w:numId w:val="8"/>
                    </w:numPr>
                    <w:adjustRightInd w:val="0"/>
                    <w:snapToGrid w:val="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 w:rsidRPr="00445419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同學</w:t>
                  </w:r>
                  <w:r w:rsidRPr="00445419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分享</w:t>
                  </w:r>
                  <w:r w:rsidR="007C3C32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及</w:t>
                  </w:r>
                  <w:r w:rsidR="007C3C32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其他</w:t>
                  </w:r>
                  <w:r w:rsidRPr="00445419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同學回饋</w:t>
                  </w:r>
                </w:p>
                <w:p w14:paraId="37AFCC75" w14:textId="6F9D54A0" w:rsidR="00056001" w:rsidRPr="00445419" w:rsidRDefault="00056001" w:rsidP="00445419">
                  <w:pPr>
                    <w:pStyle w:val="TextAbullet"/>
                    <w:numPr>
                      <w:ilvl w:val="0"/>
                      <w:numId w:val="8"/>
                    </w:numPr>
                    <w:adjustRightInd w:val="0"/>
                    <w:snapToGrid w:val="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 w:rsidRPr="00445419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展示</w:t>
                  </w:r>
                  <w:r w:rsidR="00445419" w:rsidRPr="00445419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教學簡報</w:t>
                  </w:r>
                </w:p>
                <w:p w14:paraId="14548CAE" w14:textId="29EC659B" w:rsidR="00056001" w:rsidRPr="00B8322E" w:rsidRDefault="00C10DBA" w:rsidP="00445419">
                  <w:pPr>
                    <w:pStyle w:val="TextAbullet"/>
                    <w:numPr>
                      <w:ilvl w:val="0"/>
                      <w:numId w:val="8"/>
                    </w:numPr>
                    <w:adjustRightInd w:val="0"/>
                    <w:snapToGrid w:val="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 w:rsidRPr="00C10DBA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教師</w:t>
                  </w:r>
                  <w:r w:rsidR="00B8322E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提問</w:t>
                  </w:r>
                  <w:r w:rsidR="00B8322E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  <w:r w:rsidR="00056001" w:rsidRPr="00445419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若同學們再有機會</w:t>
                  </w:r>
                  <w:r w:rsidR="00056001" w:rsidRPr="00B8322E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製作吸塵機，設計及材料方面有何優化方案?</w:t>
                  </w:r>
                </w:p>
                <w:p w14:paraId="0AA5B5A6" w14:textId="35B558AD" w:rsidR="00056001" w:rsidRPr="00B8322E" w:rsidRDefault="00056001" w:rsidP="00C10DBA">
                  <w:pPr>
                    <w:pStyle w:val="TextAbullet"/>
                    <w:numPr>
                      <w:ilvl w:val="0"/>
                      <w:numId w:val="0"/>
                    </w:numPr>
                    <w:adjustRightInd w:val="0"/>
                    <w:snapToGrid w:val="0"/>
                    <w:ind w:left="480"/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</w:pPr>
                  <w:r w:rsidRPr="00B8322E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(可以加入手</w:t>
                  </w:r>
                  <w:r w:rsidR="00275395" w:rsidRPr="00B8322E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柄</w:t>
                  </w:r>
                  <w:r w:rsidRPr="00B8322E">
                    <w:rPr>
                      <w:rFonts w:ascii="DFKai-SB" w:eastAsia="DFKai-SB" w:hAnsi="DFKai-SB"/>
                      <w:color w:val="000000" w:themeColor="text1"/>
                      <w:sz w:val="24"/>
                      <w:szCs w:val="24"/>
                    </w:rPr>
                    <w:t>、拆除並裝嵌變得方便)</w:t>
                  </w:r>
                </w:p>
                <w:p w14:paraId="7FAC040E" w14:textId="77777777" w:rsidR="00056001" w:rsidRPr="00056001" w:rsidRDefault="00056001" w:rsidP="00C10DBA">
                  <w:pPr>
                    <w:pStyle w:val="TextAbullet"/>
                    <w:numPr>
                      <w:ilvl w:val="0"/>
                      <w:numId w:val="0"/>
                    </w:numPr>
                    <w:adjustRightInd w:val="0"/>
                    <w:snapToGrid w:val="0"/>
                    <w:ind w:left="480"/>
                    <w:rPr>
                      <w:rFonts w:ascii="DFKai-SB" w:eastAsia="DFKai-SB" w:hAnsi="DFKai-SB"/>
                      <w:color w:val="000000" w:themeColor="text1"/>
                      <w:lang w:eastAsia="zh-HK"/>
                    </w:rPr>
                  </w:pPr>
                  <w:r w:rsidRPr="00C10DBA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(自動化，自動吸</w:t>
                  </w:r>
                  <w:r w:rsidRPr="007423A0">
                    <w:rPr>
                      <w:rFonts w:ascii="DFKai-SB" w:eastAsia="DFKai-SB" w:hAnsi="DFKai-SB" w:hint="eastAsia"/>
                      <w:color w:val="000000" w:themeColor="text1"/>
                    </w:rPr>
                    <w:t>塵機械人)</w:t>
                  </w:r>
                </w:p>
                <w:p w14:paraId="4573CB4B" w14:textId="7338A369" w:rsidR="003936B3" w:rsidRPr="00056001" w:rsidRDefault="00B8322E" w:rsidP="00056001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340"/>
                    </w:tabs>
                    <w:snapToGrid w:val="0"/>
                    <w:ind w:leftChars="0"/>
                    <w:rPr>
                      <w:rFonts w:ascii="DFKai-SB" w:eastAsia="DFKai-SB" w:hAnsi="DFKai-SB" w:cs="Times New Roman"/>
                      <w:color w:val="000000" w:themeColor="text1"/>
                      <w:lang w:eastAsia="zh-HK"/>
                    </w:rPr>
                  </w:pP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教師</w:t>
                  </w:r>
                  <w:r w:rsidR="00056001" w:rsidRPr="00056001">
                    <w:rPr>
                      <w:rFonts w:ascii="DFKai-SB" w:eastAsia="DFKai-SB" w:hAnsi="DFKai-SB" w:hint="eastAsia"/>
                      <w:color w:val="000000" w:themeColor="text1"/>
                    </w:rPr>
                    <w:t>講解科學原理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及作小結</w:t>
                  </w:r>
                </w:p>
              </w:tc>
            </w:tr>
          </w:tbl>
          <w:p w14:paraId="7AF3D772" w14:textId="58C6F5D9" w:rsidR="00FA6A3B" w:rsidRPr="008B2173" w:rsidRDefault="00FA6A3B" w:rsidP="003936B3">
            <w:pPr>
              <w:pStyle w:val="TextAbullet"/>
              <w:numPr>
                <w:ilvl w:val="0"/>
                <w:numId w:val="0"/>
              </w:numPr>
              <w:adjustRightInd w:val="0"/>
              <w:snapToGrid w:val="0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79D2154" w14:textId="62B1E0B2" w:rsidR="008A131D" w:rsidRPr="00C07B6F" w:rsidRDefault="00056001" w:rsidP="007169DD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  <w:bookmarkStart w:id="2" w:name="OLE_LINK47"/>
            <w:bookmarkStart w:id="3" w:name="OLE_LINK48"/>
            <w:bookmarkStart w:id="4" w:name="OLE_LINK49"/>
            <w:r>
              <w:rPr>
                <w:rFonts w:ascii="DFKai-SB" w:eastAsia="DFKai-SB" w:hAnsi="DFKai-SB"/>
                <w:noProof/>
                <w:color w:val="000000" w:themeColor="text1"/>
              </w:rPr>
              <w:t>簡報</w:t>
            </w:r>
          </w:p>
          <w:bookmarkEnd w:id="2"/>
          <w:bookmarkEnd w:id="3"/>
          <w:bookmarkEnd w:id="4"/>
          <w:p w14:paraId="35B18EA3" w14:textId="659C4527" w:rsidR="001C3022" w:rsidRDefault="001C3022" w:rsidP="007169DD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color w:val="000000" w:themeColor="text1"/>
              </w:rPr>
            </w:pPr>
          </w:p>
          <w:p w14:paraId="488CBDD6" w14:textId="77777777" w:rsidR="00056001" w:rsidRPr="00C07B6F" w:rsidRDefault="00056001" w:rsidP="00056001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  <w:r w:rsidRPr="1177633C">
              <w:rPr>
                <w:rFonts w:ascii="DFKai-SB" w:eastAsia="DFKai-SB" w:hAnsi="DFKai-SB"/>
                <w:noProof/>
                <w:color w:val="000000" w:themeColor="text1"/>
              </w:rPr>
              <w:t>材料包:</w:t>
            </w:r>
          </w:p>
          <w:p w14:paraId="5A5B8392" w14:textId="77777777" w:rsidR="00056001" w:rsidRPr="00C07B6F" w:rsidRDefault="00056001" w:rsidP="00056001">
            <w:pPr>
              <w:snapToGrid w:val="0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</w:p>
          <w:p w14:paraId="03D36729" w14:textId="77777777" w:rsidR="00056001" w:rsidRPr="00C07B6F" w:rsidRDefault="00056001" w:rsidP="00056001">
            <w:pPr>
              <w:snapToGrid w:val="0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  <w:r w:rsidRPr="1177633C">
              <w:rPr>
                <w:rFonts w:ascii="DFKai-SB" w:eastAsia="DFKai-SB" w:hAnsi="DFKai-SB"/>
                <w:noProof/>
                <w:color w:val="000000" w:themeColor="text1"/>
              </w:rPr>
              <w:t>電池+電池盒</w:t>
            </w:r>
          </w:p>
          <w:p w14:paraId="602951AE" w14:textId="77777777" w:rsidR="00056001" w:rsidRPr="00C07B6F" w:rsidRDefault="00056001" w:rsidP="00056001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  <w:r w:rsidRPr="1177633C">
              <w:rPr>
                <w:rFonts w:ascii="DFKai-SB" w:eastAsia="DFKai-SB" w:hAnsi="DFKai-SB"/>
                <w:noProof/>
                <w:color w:val="000000" w:themeColor="text1"/>
              </w:rPr>
              <w:t>馬達</w:t>
            </w:r>
          </w:p>
          <w:p w14:paraId="2C2F6C7C" w14:textId="77777777" w:rsidR="00056001" w:rsidRPr="00C07B6F" w:rsidRDefault="00056001" w:rsidP="00056001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  <w:r w:rsidRPr="1177633C">
              <w:rPr>
                <w:rFonts w:ascii="DFKai-SB" w:eastAsia="DFKai-SB" w:hAnsi="DFKai-SB"/>
                <w:noProof/>
                <w:color w:val="000000" w:themeColor="text1"/>
              </w:rPr>
              <w:t>扇葉</w:t>
            </w:r>
          </w:p>
          <w:p w14:paraId="32619695" w14:textId="77777777" w:rsidR="00056001" w:rsidRPr="00C07B6F" w:rsidRDefault="00056001" w:rsidP="00056001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  <w:r w:rsidRPr="1177633C">
              <w:rPr>
                <w:rFonts w:ascii="DFKai-SB" w:eastAsia="DFKai-SB" w:hAnsi="DFKai-SB"/>
                <w:noProof/>
                <w:color w:val="000000" w:themeColor="text1"/>
              </w:rPr>
              <w:t>硬卡紙</w:t>
            </w:r>
          </w:p>
          <w:p w14:paraId="64DA9B2F" w14:textId="77777777" w:rsidR="00056001" w:rsidRPr="00C07B6F" w:rsidRDefault="00056001" w:rsidP="00056001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  <w:sz w:val="20"/>
                <w:szCs w:val="20"/>
              </w:rPr>
            </w:pPr>
            <w:r w:rsidRPr="1177633C">
              <w:rPr>
                <w:rFonts w:ascii="DFKai-SB" w:eastAsia="DFKai-SB" w:hAnsi="DFKai-SB"/>
                <w:noProof/>
                <w:color w:val="000000" w:themeColor="text1"/>
                <w:sz w:val="22"/>
              </w:rPr>
              <w:t>電線接線器</w:t>
            </w:r>
          </w:p>
          <w:p w14:paraId="594B0F32" w14:textId="318037BC" w:rsidR="003936B3" w:rsidRDefault="00056001" w:rsidP="00056001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  <w:r w:rsidRPr="1177633C">
              <w:rPr>
                <w:rFonts w:ascii="DFKai-SB" w:eastAsia="DFKai-SB" w:hAnsi="DFKai-SB"/>
                <w:noProof/>
                <w:color w:val="000000" w:themeColor="text1"/>
              </w:rPr>
              <w:t>膠水樽</w:t>
            </w:r>
          </w:p>
          <w:p w14:paraId="2D65F854" w14:textId="77777777" w:rsidR="003936B3" w:rsidRDefault="003936B3" w:rsidP="1177633C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</w:p>
          <w:p w14:paraId="2F7BD898" w14:textId="77777777" w:rsidR="003936B3" w:rsidRDefault="003936B3" w:rsidP="1177633C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</w:p>
          <w:p w14:paraId="1D0603DE" w14:textId="77777777" w:rsidR="003936B3" w:rsidRDefault="003936B3" w:rsidP="1177633C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</w:p>
          <w:p w14:paraId="48836242" w14:textId="77777777" w:rsidR="003936B3" w:rsidRDefault="003936B3" w:rsidP="1177633C">
            <w:pPr>
              <w:snapToGrid w:val="0"/>
              <w:ind w:leftChars="132" w:left="317"/>
              <w:jc w:val="center"/>
              <w:rPr>
                <w:rFonts w:ascii="DFKai-SB" w:eastAsia="DFKai-SB" w:hAnsi="DFKai-SB"/>
                <w:noProof/>
                <w:color w:val="000000" w:themeColor="text1"/>
              </w:rPr>
            </w:pPr>
          </w:p>
          <w:p w14:paraId="33B8AD6D" w14:textId="7AD0B981" w:rsidR="003936B3" w:rsidRPr="00C07B6F" w:rsidRDefault="003936B3" w:rsidP="007169DD">
            <w:pPr>
              <w:snapToGrid w:val="0"/>
              <w:rPr>
                <w:rFonts w:ascii="DFKai-SB" w:eastAsia="DFKai-SB" w:hAnsi="DFKai-SB"/>
                <w:noProof/>
                <w:color w:val="000000" w:themeColor="text1"/>
              </w:rPr>
            </w:pPr>
          </w:p>
        </w:tc>
      </w:tr>
    </w:tbl>
    <w:p w14:paraId="24544D71" w14:textId="77777777" w:rsidR="00BA130B" w:rsidRPr="00925A5C" w:rsidRDefault="00BA130B" w:rsidP="00770723">
      <w:pPr>
        <w:snapToGrid w:val="0"/>
        <w:spacing w:line="300" w:lineRule="auto"/>
        <w:rPr>
          <w:rFonts w:ascii="DFKai-SB" w:eastAsia="DFKai-SB" w:hAnsi="DFKai-SB"/>
          <w:color w:val="FF0000"/>
        </w:rPr>
      </w:pPr>
    </w:p>
    <w:sectPr w:rsidR="00BA130B" w:rsidRPr="00925A5C" w:rsidSect="0006750D">
      <w:pgSz w:w="11906" w:h="16838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F006C" w14:textId="77777777" w:rsidR="006B4E5E" w:rsidRDefault="006B4E5E" w:rsidP="00CD0423">
      <w:r>
        <w:separator/>
      </w:r>
    </w:p>
  </w:endnote>
  <w:endnote w:type="continuationSeparator" w:id="0">
    <w:p w14:paraId="695C416B" w14:textId="77777777" w:rsidR="006B4E5E" w:rsidRDefault="006B4E5E" w:rsidP="00CD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9D9B4" w14:textId="77777777" w:rsidR="006B4E5E" w:rsidRDefault="006B4E5E" w:rsidP="00CD0423">
      <w:r>
        <w:separator/>
      </w:r>
    </w:p>
  </w:footnote>
  <w:footnote w:type="continuationSeparator" w:id="0">
    <w:p w14:paraId="2FC68490" w14:textId="77777777" w:rsidR="006B4E5E" w:rsidRDefault="006B4E5E" w:rsidP="00CD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314"/>
    <w:multiLevelType w:val="hybridMultilevel"/>
    <w:tmpl w:val="908251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D440B1"/>
    <w:multiLevelType w:val="hybridMultilevel"/>
    <w:tmpl w:val="FE72F3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650E41"/>
    <w:multiLevelType w:val="hybridMultilevel"/>
    <w:tmpl w:val="4DB6A856"/>
    <w:lvl w:ilvl="0" w:tplc="96CED88C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8D547B"/>
    <w:multiLevelType w:val="hybridMultilevel"/>
    <w:tmpl w:val="4FD4D77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0FE7F10"/>
    <w:multiLevelType w:val="hybridMultilevel"/>
    <w:tmpl w:val="D862E6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2B7250E"/>
    <w:multiLevelType w:val="hybridMultilevel"/>
    <w:tmpl w:val="A4A278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CE6CA3"/>
    <w:multiLevelType w:val="hybridMultilevel"/>
    <w:tmpl w:val="51BCF4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930097"/>
    <w:multiLevelType w:val="hybridMultilevel"/>
    <w:tmpl w:val="35429EC2"/>
    <w:lvl w:ilvl="0" w:tplc="30CA0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3FF5E24"/>
    <w:multiLevelType w:val="hybridMultilevel"/>
    <w:tmpl w:val="F1E6B3A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5662D24"/>
    <w:multiLevelType w:val="hybridMultilevel"/>
    <w:tmpl w:val="10DE82EC"/>
    <w:lvl w:ilvl="0" w:tplc="06681196">
      <w:start w:val="1"/>
      <w:numFmt w:val="bullet"/>
      <w:pStyle w:val="TextA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C127B1"/>
    <w:multiLevelType w:val="hybridMultilevel"/>
    <w:tmpl w:val="F75ADBA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C7568B4"/>
    <w:multiLevelType w:val="hybridMultilevel"/>
    <w:tmpl w:val="DC369C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9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4D"/>
    <w:rsid w:val="00000BB7"/>
    <w:rsid w:val="000134FC"/>
    <w:rsid w:val="000136F2"/>
    <w:rsid w:val="00016FB2"/>
    <w:rsid w:val="00052F18"/>
    <w:rsid w:val="0005475E"/>
    <w:rsid w:val="00055480"/>
    <w:rsid w:val="00056001"/>
    <w:rsid w:val="000633B4"/>
    <w:rsid w:val="0006750D"/>
    <w:rsid w:val="00073D7B"/>
    <w:rsid w:val="000822FA"/>
    <w:rsid w:val="0008351C"/>
    <w:rsid w:val="00087C03"/>
    <w:rsid w:val="0009358F"/>
    <w:rsid w:val="00096200"/>
    <w:rsid w:val="000A05CF"/>
    <w:rsid w:val="000B2EF0"/>
    <w:rsid w:val="000C4091"/>
    <w:rsid w:val="000C5EDF"/>
    <w:rsid w:val="000D2D45"/>
    <w:rsid w:val="000D7264"/>
    <w:rsid w:val="000E2A35"/>
    <w:rsid w:val="000E4FF5"/>
    <w:rsid w:val="000E5076"/>
    <w:rsid w:val="000E7AF2"/>
    <w:rsid w:val="00106C2E"/>
    <w:rsid w:val="0011004B"/>
    <w:rsid w:val="001117C5"/>
    <w:rsid w:val="00115AF3"/>
    <w:rsid w:val="00115B3F"/>
    <w:rsid w:val="001305A5"/>
    <w:rsid w:val="00131E97"/>
    <w:rsid w:val="0013719A"/>
    <w:rsid w:val="0014674D"/>
    <w:rsid w:val="001564D3"/>
    <w:rsid w:val="00163167"/>
    <w:rsid w:val="00163501"/>
    <w:rsid w:val="001646A4"/>
    <w:rsid w:val="00180448"/>
    <w:rsid w:val="00181D7D"/>
    <w:rsid w:val="00183187"/>
    <w:rsid w:val="0019331B"/>
    <w:rsid w:val="0019332B"/>
    <w:rsid w:val="00196022"/>
    <w:rsid w:val="00196C01"/>
    <w:rsid w:val="001B153F"/>
    <w:rsid w:val="001C3022"/>
    <w:rsid w:val="001D2E1F"/>
    <w:rsid w:val="001E4FF7"/>
    <w:rsid w:val="001F58DF"/>
    <w:rsid w:val="00203D57"/>
    <w:rsid w:val="0022040D"/>
    <w:rsid w:val="00224E46"/>
    <w:rsid w:val="00230344"/>
    <w:rsid w:val="002413C3"/>
    <w:rsid w:val="002630DD"/>
    <w:rsid w:val="00263FC7"/>
    <w:rsid w:val="00271280"/>
    <w:rsid w:val="00271EDB"/>
    <w:rsid w:val="00275395"/>
    <w:rsid w:val="00275B28"/>
    <w:rsid w:val="0029636E"/>
    <w:rsid w:val="00297F94"/>
    <w:rsid w:val="002A5136"/>
    <w:rsid w:val="002A5E45"/>
    <w:rsid w:val="002A6E34"/>
    <w:rsid w:val="002B26B1"/>
    <w:rsid w:val="002B2FC0"/>
    <w:rsid w:val="002C0B91"/>
    <w:rsid w:val="002C26F6"/>
    <w:rsid w:val="002D2CDD"/>
    <w:rsid w:val="002E59CF"/>
    <w:rsid w:val="002F4639"/>
    <w:rsid w:val="003016A4"/>
    <w:rsid w:val="003019A4"/>
    <w:rsid w:val="00301DD2"/>
    <w:rsid w:val="00302E8A"/>
    <w:rsid w:val="00304ACA"/>
    <w:rsid w:val="003149C3"/>
    <w:rsid w:val="003158E4"/>
    <w:rsid w:val="00325B1D"/>
    <w:rsid w:val="003317CA"/>
    <w:rsid w:val="00331D16"/>
    <w:rsid w:val="00334352"/>
    <w:rsid w:val="00356261"/>
    <w:rsid w:val="00356E65"/>
    <w:rsid w:val="00360455"/>
    <w:rsid w:val="00360ABF"/>
    <w:rsid w:val="0036171E"/>
    <w:rsid w:val="00375D37"/>
    <w:rsid w:val="00384A36"/>
    <w:rsid w:val="003936B3"/>
    <w:rsid w:val="003A3C13"/>
    <w:rsid w:val="003A50E4"/>
    <w:rsid w:val="003A7151"/>
    <w:rsid w:val="003A79EA"/>
    <w:rsid w:val="003B14B1"/>
    <w:rsid w:val="003B1DA8"/>
    <w:rsid w:val="003B25EA"/>
    <w:rsid w:val="003D1301"/>
    <w:rsid w:val="003E08A6"/>
    <w:rsid w:val="003F4B04"/>
    <w:rsid w:val="003F679E"/>
    <w:rsid w:val="00402276"/>
    <w:rsid w:val="00403BFA"/>
    <w:rsid w:val="00410EFF"/>
    <w:rsid w:val="0041220F"/>
    <w:rsid w:val="0041226F"/>
    <w:rsid w:val="00416476"/>
    <w:rsid w:val="00420167"/>
    <w:rsid w:val="0043139F"/>
    <w:rsid w:val="004319EB"/>
    <w:rsid w:val="004325B5"/>
    <w:rsid w:val="00435CB6"/>
    <w:rsid w:val="00441045"/>
    <w:rsid w:val="00445419"/>
    <w:rsid w:val="00446EB0"/>
    <w:rsid w:val="00446EB4"/>
    <w:rsid w:val="004476CB"/>
    <w:rsid w:val="00454C69"/>
    <w:rsid w:val="0045770E"/>
    <w:rsid w:val="0046391F"/>
    <w:rsid w:val="004639F6"/>
    <w:rsid w:val="00471BBE"/>
    <w:rsid w:val="004749D0"/>
    <w:rsid w:val="00477EE2"/>
    <w:rsid w:val="0048476A"/>
    <w:rsid w:val="00497F86"/>
    <w:rsid w:val="004B1E7E"/>
    <w:rsid w:val="004B2AD5"/>
    <w:rsid w:val="004B5901"/>
    <w:rsid w:val="004C0D5A"/>
    <w:rsid w:val="00504D41"/>
    <w:rsid w:val="00510E63"/>
    <w:rsid w:val="0051484C"/>
    <w:rsid w:val="00515C07"/>
    <w:rsid w:val="00520628"/>
    <w:rsid w:val="005308D1"/>
    <w:rsid w:val="0053101A"/>
    <w:rsid w:val="00535C34"/>
    <w:rsid w:val="00541B2A"/>
    <w:rsid w:val="00552AB7"/>
    <w:rsid w:val="00556906"/>
    <w:rsid w:val="005661AB"/>
    <w:rsid w:val="0057162E"/>
    <w:rsid w:val="00580C12"/>
    <w:rsid w:val="00584B21"/>
    <w:rsid w:val="00587C07"/>
    <w:rsid w:val="00593511"/>
    <w:rsid w:val="005A45B5"/>
    <w:rsid w:val="005C6E84"/>
    <w:rsid w:val="005D397A"/>
    <w:rsid w:val="005D4C9C"/>
    <w:rsid w:val="005E01CD"/>
    <w:rsid w:val="005E227E"/>
    <w:rsid w:val="005E57A0"/>
    <w:rsid w:val="005F4E7D"/>
    <w:rsid w:val="00603773"/>
    <w:rsid w:val="00604210"/>
    <w:rsid w:val="00605F0E"/>
    <w:rsid w:val="00613AC1"/>
    <w:rsid w:val="0062194D"/>
    <w:rsid w:val="00644C9E"/>
    <w:rsid w:val="0064556D"/>
    <w:rsid w:val="006511C7"/>
    <w:rsid w:val="00652231"/>
    <w:rsid w:val="00665D22"/>
    <w:rsid w:val="006726D2"/>
    <w:rsid w:val="00683487"/>
    <w:rsid w:val="00683D6B"/>
    <w:rsid w:val="00691935"/>
    <w:rsid w:val="006A09AD"/>
    <w:rsid w:val="006A15E6"/>
    <w:rsid w:val="006A1BD7"/>
    <w:rsid w:val="006A4B46"/>
    <w:rsid w:val="006A63D4"/>
    <w:rsid w:val="006A73B2"/>
    <w:rsid w:val="006B17BF"/>
    <w:rsid w:val="006B4E5E"/>
    <w:rsid w:val="006D5AD7"/>
    <w:rsid w:val="006E26CE"/>
    <w:rsid w:val="006F0773"/>
    <w:rsid w:val="006F582B"/>
    <w:rsid w:val="00705A65"/>
    <w:rsid w:val="007110A9"/>
    <w:rsid w:val="00715373"/>
    <w:rsid w:val="007169DD"/>
    <w:rsid w:val="00717912"/>
    <w:rsid w:val="00724C1A"/>
    <w:rsid w:val="0073216F"/>
    <w:rsid w:val="0073316A"/>
    <w:rsid w:val="00735D06"/>
    <w:rsid w:val="0074140A"/>
    <w:rsid w:val="007423A0"/>
    <w:rsid w:val="007426CB"/>
    <w:rsid w:val="007522AE"/>
    <w:rsid w:val="00767312"/>
    <w:rsid w:val="00770723"/>
    <w:rsid w:val="00782D9A"/>
    <w:rsid w:val="00785CB2"/>
    <w:rsid w:val="0079223A"/>
    <w:rsid w:val="00796B69"/>
    <w:rsid w:val="0079720F"/>
    <w:rsid w:val="00797E5C"/>
    <w:rsid w:val="00797FE6"/>
    <w:rsid w:val="007A005D"/>
    <w:rsid w:val="007A20D0"/>
    <w:rsid w:val="007A4B54"/>
    <w:rsid w:val="007B0DB2"/>
    <w:rsid w:val="007B3D82"/>
    <w:rsid w:val="007C2FC8"/>
    <w:rsid w:val="007C3C32"/>
    <w:rsid w:val="007C494D"/>
    <w:rsid w:val="007D0FFA"/>
    <w:rsid w:val="007D1779"/>
    <w:rsid w:val="007D70AF"/>
    <w:rsid w:val="007F6627"/>
    <w:rsid w:val="008056E1"/>
    <w:rsid w:val="00811AF5"/>
    <w:rsid w:val="00814126"/>
    <w:rsid w:val="00820C53"/>
    <w:rsid w:val="00823C7A"/>
    <w:rsid w:val="00827E22"/>
    <w:rsid w:val="0085335A"/>
    <w:rsid w:val="008536BF"/>
    <w:rsid w:val="00871138"/>
    <w:rsid w:val="0087174C"/>
    <w:rsid w:val="008752E3"/>
    <w:rsid w:val="00877695"/>
    <w:rsid w:val="008A131D"/>
    <w:rsid w:val="008A262F"/>
    <w:rsid w:val="008A46C4"/>
    <w:rsid w:val="008A636B"/>
    <w:rsid w:val="008B2173"/>
    <w:rsid w:val="008D25D7"/>
    <w:rsid w:val="008E2431"/>
    <w:rsid w:val="008E74B0"/>
    <w:rsid w:val="008E74D7"/>
    <w:rsid w:val="008E7B2F"/>
    <w:rsid w:val="008F0B40"/>
    <w:rsid w:val="008F1128"/>
    <w:rsid w:val="008F1BC4"/>
    <w:rsid w:val="008F6314"/>
    <w:rsid w:val="00906D57"/>
    <w:rsid w:val="009127B9"/>
    <w:rsid w:val="00925A5C"/>
    <w:rsid w:val="00947F26"/>
    <w:rsid w:val="00967BB4"/>
    <w:rsid w:val="00985466"/>
    <w:rsid w:val="0099295A"/>
    <w:rsid w:val="00993E3A"/>
    <w:rsid w:val="009A581A"/>
    <w:rsid w:val="009A58E9"/>
    <w:rsid w:val="009A58EC"/>
    <w:rsid w:val="009B1978"/>
    <w:rsid w:val="009B785E"/>
    <w:rsid w:val="009C5173"/>
    <w:rsid w:val="009C550A"/>
    <w:rsid w:val="009C7C04"/>
    <w:rsid w:val="009E2756"/>
    <w:rsid w:val="009E3E9F"/>
    <w:rsid w:val="00A10197"/>
    <w:rsid w:val="00A30086"/>
    <w:rsid w:val="00A34C8E"/>
    <w:rsid w:val="00A35FAC"/>
    <w:rsid w:val="00A519EE"/>
    <w:rsid w:val="00A70BF7"/>
    <w:rsid w:val="00A723A9"/>
    <w:rsid w:val="00A760AF"/>
    <w:rsid w:val="00A76E64"/>
    <w:rsid w:val="00A836AC"/>
    <w:rsid w:val="00A96741"/>
    <w:rsid w:val="00AA4DFE"/>
    <w:rsid w:val="00AB428F"/>
    <w:rsid w:val="00AC0C10"/>
    <w:rsid w:val="00AC5D89"/>
    <w:rsid w:val="00AC6B06"/>
    <w:rsid w:val="00AC7E6E"/>
    <w:rsid w:val="00AD7BAD"/>
    <w:rsid w:val="00AE4EA1"/>
    <w:rsid w:val="00AE7AE8"/>
    <w:rsid w:val="00B03A98"/>
    <w:rsid w:val="00B21577"/>
    <w:rsid w:val="00B364C3"/>
    <w:rsid w:val="00B45AC8"/>
    <w:rsid w:val="00B47591"/>
    <w:rsid w:val="00B526CE"/>
    <w:rsid w:val="00B5428B"/>
    <w:rsid w:val="00B644A7"/>
    <w:rsid w:val="00B65F03"/>
    <w:rsid w:val="00B74B53"/>
    <w:rsid w:val="00B76B95"/>
    <w:rsid w:val="00B8322E"/>
    <w:rsid w:val="00B83B43"/>
    <w:rsid w:val="00B84946"/>
    <w:rsid w:val="00B93F93"/>
    <w:rsid w:val="00BA130B"/>
    <w:rsid w:val="00BA2C89"/>
    <w:rsid w:val="00BA4E52"/>
    <w:rsid w:val="00BD2793"/>
    <w:rsid w:val="00BD2D60"/>
    <w:rsid w:val="00BE2693"/>
    <w:rsid w:val="00BE729A"/>
    <w:rsid w:val="00C07B6F"/>
    <w:rsid w:val="00C10063"/>
    <w:rsid w:val="00C10DBA"/>
    <w:rsid w:val="00C13790"/>
    <w:rsid w:val="00C14265"/>
    <w:rsid w:val="00C23BC7"/>
    <w:rsid w:val="00C2455C"/>
    <w:rsid w:val="00C26919"/>
    <w:rsid w:val="00C40387"/>
    <w:rsid w:val="00C46FD5"/>
    <w:rsid w:val="00C53877"/>
    <w:rsid w:val="00C6474D"/>
    <w:rsid w:val="00C74771"/>
    <w:rsid w:val="00C76755"/>
    <w:rsid w:val="00C913FE"/>
    <w:rsid w:val="00C962FE"/>
    <w:rsid w:val="00C96F84"/>
    <w:rsid w:val="00CA059B"/>
    <w:rsid w:val="00CD0423"/>
    <w:rsid w:val="00CD40CA"/>
    <w:rsid w:val="00CD64D6"/>
    <w:rsid w:val="00CF73D3"/>
    <w:rsid w:val="00D02D24"/>
    <w:rsid w:val="00D145AB"/>
    <w:rsid w:val="00D3408A"/>
    <w:rsid w:val="00D42CDA"/>
    <w:rsid w:val="00D45B9B"/>
    <w:rsid w:val="00D47B94"/>
    <w:rsid w:val="00D54CA0"/>
    <w:rsid w:val="00D5507B"/>
    <w:rsid w:val="00D616C3"/>
    <w:rsid w:val="00D70DA1"/>
    <w:rsid w:val="00D735CF"/>
    <w:rsid w:val="00D8168D"/>
    <w:rsid w:val="00D83A3A"/>
    <w:rsid w:val="00D86819"/>
    <w:rsid w:val="00D902BA"/>
    <w:rsid w:val="00D96D88"/>
    <w:rsid w:val="00D972D7"/>
    <w:rsid w:val="00DA2C2C"/>
    <w:rsid w:val="00DA6BD6"/>
    <w:rsid w:val="00DA75CA"/>
    <w:rsid w:val="00DB337B"/>
    <w:rsid w:val="00DC46F2"/>
    <w:rsid w:val="00DD6B01"/>
    <w:rsid w:val="00DE1392"/>
    <w:rsid w:val="00DE261C"/>
    <w:rsid w:val="00DE2BF6"/>
    <w:rsid w:val="00DE481B"/>
    <w:rsid w:val="00DE727F"/>
    <w:rsid w:val="00DF7558"/>
    <w:rsid w:val="00E027EF"/>
    <w:rsid w:val="00E067A8"/>
    <w:rsid w:val="00E07C55"/>
    <w:rsid w:val="00E11938"/>
    <w:rsid w:val="00E138E3"/>
    <w:rsid w:val="00E14F9F"/>
    <w:rsid w:val="00E15493"/>
    <w:rsid w:val="00E15676"/>
    <w:rsid w:val="00E54FFC"/>
    <w:rsid w:val="00E55326"/>
    <w:rsid w:val="00E566F5"/>
    <w:rsid w:val="00E5692A"/>
    <w:rsid w:val="00E6724E"/>
    <w:rsid w:val="00E71EE0"/>
    <w:rsid w:val="00E74926"/>
    <w:rsid w:val="00E76055"/>
    <w:rsid w:val="00E91707"/>
    <w:rsid w:val="00EB40FF"/>
    <w:rsid w:val="00ED1594"/>
    <w:rsid w:val="00ED3EEE"/>
    <w:rsid w:val="00EE3E4D"/>
    <w:rsid w:val="00EE49DE"/>
    <w:rsid w:val="00EE59B1"/>
    <w:rsid w:val="00EE77F5"/>
    <w:rsid w:val="00EF1913"/>
    <w:rsid w:val="00F02E4A"/>
    <w:rsid w:val="00F05545"/>
    <w:rsid w:val="00F14C70"/>
    <w:rsid w:val="00F359A2"/>
    <w:rsid w:val="00F36534"/>
    <w:rsid w:val="00F44412"/>
    <w:rsid w:val="00F529D3"/>
    <w:rsid w:val="00F62B4C"/>
    <w:rsid w:val="00F701D2"/>
    <w:rsid w:val="00F90D69"/>
    <w:rsid w:val="00F96CC1"/>
    <w:rsid w:val="00FA4F57"/>
    <w:rsid w:val="00FA583D"/>
    <w:rsid w:val="00FA6A3B"/>
    <w:rsid w:val="00FA7322"/>
    <w:rsid w:val="00FB19D2"/>
    <w:rsid w:val="00FB1B44"/>
    <w:rsid w:val="00FC16E1"/>
    <w:rsid w:val="00FC622B"/>
    <w:rsid w:val="00FD4F49"/>
    <w:rsid w:val="00FD6383"/>
    <w:rsid w:val="00FE7E77"/>
    <w:rsid w:val="00FF010D"/>
    <w:rsid w:val="00FF1A02"/>
    <w:rsid w:val="00FF3BE7"/>
    <w:rsid w:val="00FF3DF8"/>
    <w:rsid w:val="021CD6B1"/>
    <w:rsid w:val="07ABAB52"/>
    <w:rsid w:val="08410F7D"/>
    <w:rsid w:val="09E26182"/>
    <w:rsid w:val="0A2B8573"/>
    <w:rsid w:val="0B540913"/>
    <w:rsid w:val="0D6E4DF7"/>
    <w:rsid w:val="0E4AAEE4"/>
    <w:rsid w:val="0EF9C777"/>
    <w:rsid w:val="1177633C"/>
    <w:rsid w:val="14CF2D71"/>
    <w:rsid w:val="16B4FE9D"/>
    <w:rsid w:val="17677AE5"/>
    <w:rsid w:val="17C003E1"/>
    <w:rsid w:val="19BB804E"/>
    <w:rsid w:val="1CDC6453"/>
    <w:rsid w:val="24468B0C"/>
    <w:rsid w:val="256E53CF"/>
    <w:rsid w:val="259DA646"/>
    <w:rsid w:val="260835B2"/>
    <w:rsid w:val="262004E0"/>
    <w:rsid w:val="264F25DA"/>
    <w:rsid w:val="269BA4AD"/>
    <w:rsid w:val="279A2478"/>
    <w:rsid w:val="28311657"/>
    <w:rsid w:val="2C1AC544"/>
    <w:rsid w:val="2CCE370D"/>
    <w:rsid w:val="2D36501C"/>
    <w:rsid w:val="2E8973A1"/>
    <w:rsid w:val="30450CB5"/>
    <w:rsid w:val="3054C881"/>
    <w:rsid w:val="310142C1"/>
    <w:rsid w:val="31E4CD64"/>
    <w:rsid w:val="321F5535"/>
    <w:rsid w:val="36DC6819"/>
    <w:rsid w:val="37A60B67"/>
    <w:rsid w:val="38149EEE"/>
    <w:rsid w:val="390A8FE9"/>
    <w:rsid w:val="3AA6604A"/>
    <w:rsid w:val="3B4136F1"/>
    <w:rsid w:val="3D21FD7B"/>
    <w:rsid w:val="41B2457F"/>
    <w:rsid w:val="43AB86AA"/>
    <w:rsid w:val="44965000"/>
    <w:rsid w:val="4BA3B7D0"/>
    <w:rsid w:val="50A15BAF"/>
    <w:rsid w:val="520BA59F"/>
    <w:rsid w:val="52EF0E6D"/>
    <w:rsid w:val="55205002"/>
    <w:rsid w:val="555BA475"/>
    <w:rsid w:val="58814A1D"/>
    <w:rsid w:val="58F629E0"/>
    <w:rsid w:val="5B3DE851"/>
    <w:rsid w:val="5C495A7C"/>
    <w:rsid w:val="5DE52ADD"/>
    <w:rsid w:val="606F6524"/>
    <w:rsid w:val="61625FF0"/>
    <w:rsid w:val="68015B93"/>
    <w:rsid w:val="6BF1426C"/>
    <w:rsid w:val="6C343EA4"/>
    <w:rsid w:val="6C6899C1"/>
    <w:rsid w:val="6C6E8E0E"/>
    <w:rsid w:val="6E709D17"/>
    <w:rsid w:val="733ABFEE"/>
    <w:rsid w:val="738DBED8"/>
    <w:rsid w:val="75299AE7"/>
    <w:rsid w:val="753D6272"/>
    <w:rsid w:val="755E531E"/>
    <w:rsid w:val="76CFAAC2"/>
    <w:rsid w:val="77093347"/>
    <w:rsid w:val="7A758C40"/>
    <w:rsid w:val="7CF33FE0"/>
    <w:rsid w:val="7F1FA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0FF8BF"/>
  <w15:docId w15:val="{E43766ED-4353-492C-A159-D163C1C7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45"/>
    <w:pPr>
      <w:widowControl w:val="0"/>
    </w:pPr>
  </w:style>
  <w:style w:type="paragraph" w:styleId="Heading4">
    <w:name w:val="heading 4"/>
    <w:basedOn w:val="Normal"/>
    <w:link w:val="Heading4Char"/>
    <w:uiPriority w:val="9"/>
    <w:qFormat/>
    <w:rsid w:val="00665D22"/>
    <w:pPr>
      <w:widowControl/>
      <w:spacing w:before="100" w:beforeAutospacing="1" w:after="100" w:afterAutospacing="1"/>
      <w:outlineLvl w:val="3"/>
    </w:pPr>
    <w:rPr>
      <w:rFonts w:ascii="PMingLiU" w:eastAsia="PMingLiU" w:hAnsi="PMingLiU" w:cs="PMingLiU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74D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D0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042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0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0423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1E97"/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B1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C5D89"/>
    <w:pPr>
      <w:autoSpaceDE w:val="0"/>
      <w:autoSpaceDN w:val="0"/>
    </w:pPr>
    <w:rPr>
      <w:rFonts w:ascii="MingLiU_HKSCS" w:eastAsia="MingLiU_HKSCS" w:hAnsi="MingLiU_HKSCS" w:cs="MingLiU_HKSCS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C5D89"/>
    <w:rPr>
      <w:rFonts w:ascii="MingLiU_HKSCS" w:eastAsia="MingLiU_HKSCS" w:hAnsi="MingLiU_HKSCS" w:cs="MingLiU_HKSCS"/>
      <w:kern w:val="0"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05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059B"/>
    <w:rPr>
      <w:rFonts w:ascii="MingLiU" w:eastAsia="MingLiU" w:hAnsi="MingLiU" w:cs="MingLiU"/>
      <w:kern w:val="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5D22"/>
    <w:rPr>
      <w:rFonts w:ascii="PMingLiU" w:eastAsia="PMingLiU" w:hAnsi="PMingLiU" w:cs="PMingLiU"/>
      <w:b/>
      <w:bCs/>
      <w:kern w:val="0"/>
      <w:szCs w:val="24"/>
    </w:rPr>
  </w:style>
  <w:style w:type="paragraph" w:customStyle="1" w:styleId="TextAbullet">
    <w:name w:val="Text A bullet"/>
    <w:qFormat/>
    <w:rsid w:val="00F359A2"/>
    <w:pPr>
      <w:numPr>
        <w:numId w:val="3"/>
      </w:numPr>
      <w:jc w:val="both"/>
    </w:pPr>
    <w:rPr>
      <w:rFonts w:ascii="Times New Roman" w:eastAsia="PMingLiU" w:hAnsi="Times New Roman" w:cs="Times New Roman"/>
      <w:sz w:val="20"/>
      <w:szCs w:val="20"/>
    </w:rPr>
  </w:style>
  <w:style w:type="paragraph" w:customStyle="1" w:styleId="TextA">
    <w:name w:val="Text A"/>
    <w:qFormat/>
    <w:rsid w:val="002E59CF"/>
    <w:pPr>
      <w:jc w:val="both"/>
    </w:pPr>
    <w:rPr>
      <w:rFonts w:ascii="Times New Roman" w:eastAsia="PMingLiU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36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6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6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90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8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FAD9-DB9A-41C5-8F71-8B85B07E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FDCCYS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Lai Kuen</dc:creator>
  <cp:lastModifiedBy>LAU, King-yuet Astor</cp:lastModifiedBy>
  <cp:revision>4</cp:revision>
  <cp:lastPrinted>2023-02-21T04:52:00Z</cp:lastPrinted>
  <dcterms:created xsi:type="dcterms:W3CDTF">2023-02-17T00:36:00Z</dcterms:created>
  <dcterms:modified xsi:type="dcterms:W3CDTF">2023-02-21T04:52:00Z</dcterms:modified>
</cp:coreProperties>
</file>